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E023B" w14:textId="7E10B718" w:rsidR="00085ABD" w:rsidRDefault="0045567F">
      <w:r>
        <w:rPr>
          <w:noProof/>
        </w:rPr>
        <w:drawing>
          <wp:inline distT="0" distB="0" distL="0" distR="0" wp14:anchorId="4E9DE62C" wp14:editId="270F50CF">
            <wp:extent cx="5467352" cy="4320540"/>
            <wp:effectExtent l="1905" t="0" r="190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7380" cy="432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D1AD0" w14:textId="2131E415" w:rsidR="003311A4" w:rsidRDefault="003311A4">
      <w:r>
        <w:rPr>
          <w:noProof/>
        </w:rPr>
        <w:lastRenderedPageBreak/>
        <w:drawing>
          <wp:inline distT="0" distB="0" distL="0" distR="0" wp14:anchorId="5CDF3C85" wp14:editId="11DE5FFB">
            <wp:extent cx="5760720" cy="4320540"/>
            <wp:effectExtent l="0" t="3810" r="762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F7B246" w14:textId="77777777" w:rsidR="0045567F" w:rsidRPr="0045567F" w:rsidRDefault="0045567F">
      <w:pPr>
        <w:rPr>
          <w:b/>
        </w:rPr>
      </w:pPr>
    </w:p>
    <w:p w14:paraId="1C3CBFD7" w14:textId="066590E2" w:rsidR="0045567F" w:rsidRDefault="0045567F">
      <w:r>
        <w:rPr>
          <w:noProof/>
        </w:rPr>
        <w:lastRenderedPageBreak/>
        <w:drawing>
          <wp:inline distT="0" distB="0" distL="0" distR="0" wp14:anchorId="7FA67CB6" wp14:editId="16D51432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E8C6" w14:textId="140B2D46" w:rsidR="0045567F" w:rsidRDefault="0045567F">
      <w:r>
        <w:rPr>
          <w:noProof/>
        </w:rPr>
        <w:lastRenderedPageBreak/>
        <w:drawing>
          <wp:inline distT="0" distB="0" distL="0" distR="0" wp14:anchorId="550FEA9F" wp14:editId="25A708D9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49200" w14:textId="0932F8E8" w:rsidR="0045567F" w:rsidRDefault="0045567F"/>
    <w:p w14:paraId="03838472" w14:textId="31DBC508" w:rsidR="0045567F" w:rsidRDefault="0045567F">
      <w:r>
        <w:rPr>
          <w:noProof/>
        </w:rPr>
        <w:lastRenderedPageBreak/>
        <w:drawing>
          <wp:inline distT="0" distB="0" distL="0" distR="0" wp14:anchorId="0DF4B15E" wp14:editId="2644A0DB">
            <wp:extent cx="5760720" cy="4320540"/>
            <wp:effectExtent l="0" t="381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284B8" w14:textId="0A95F364" w:rsidR="0045567F" w:rsidRDefault="0045567F"/>
    <w:p w14:paraId="35A6F814" w14:textId="7F8DF4DD" w:rsidR="0045567F" w:rsidRDefault="0045567F">
      <w:r>
        <w:rPr>
          <w:noProof/>
        </w:rPr>
        <w:lastRenderedPageBreak/>
        <w:drawing>
          <wp:inline distT="0" distB="0" distL="0" distR="0" wp14:anchorId="1C5EFC27" wp14:editId="7751390B">
            <wp:extent cx="5760720" cy="4320540"/>
            <wp:effectExtent l="0" t="3810" r="762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6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297BF" w14:textId="77777777" w:rsidR="0024119A" w:rsidRDefault="0024119A" w:rsidP="0045567F">
      <w:pPr>
        <w:spacing w:after="0" w:line="240" w:lineRule="auto"/>
      </w:pPr>
      <w:r>
        <w:separator/>
      </w:r>
    </w:p>
  </w:endnote>
  <w:endnote w:type="continuationSeparator" w:id="0">
    <w:p w14:paraId="1E4D05C4" w14:textId="77777777" w:rsidR="0024119A" w:rsidRDefault="0024119A" w:rsidP="00455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BA111" w14:textId="77777777" w:rsidR="0024119A" w:rsidRDefault="0024119A" w:rsidP="0045567F">
      <w:pPr>
        <w:spacing w:after="0" w:line="240" w:lineRule="auto"/>
      </w:pPr>
      <w:r>
        <w:separator/>
      </w:r>
    </w:p>
  </w:footnote>
  <w:footnote w:type="continuationSeparator" w:id="0">
    <w:p w14:paraId="31AF46C4" w14:textId="77777777" w:rsidR="0024119A" w:rsidRDefault="0024119A" w:rsidP="004556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ABD"/>
    <w:rsid w:val="00085ABD"/>
    <w:rsid w:val="0024119A"/>
    <w:rsid w:val="003311A4"/>
    <w:rsid w:val="0045567F"/>
    <w:rsid w:val="009D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E11253"/>
  <w15:chartTrackingRefBased/>
  <w15:docId w15:val="{1F886F84-EEE1-4D55-909B-2FA8C169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Dębicka Sylwia</dc:creator>
  <cp:keywords/>
  <dc:description/>
  <cp:lastModifiedBy>Dębicka Sylwia</cp:lastModifiedBy>
  <cp:revision>2</cp:revision>
  <dcterms:created xsi:type="dcterms:W3CDTF">2025-04-24T11:36:00Z</dcterms:created>
  <dcterms:modified xsi:type="dcterms:W3CDTF">2025-04-24T11:36:00Z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UxC4dwLulzfINJ8nQH+xvX5LNGipWa4BRSZhPgxsCvnOr7oet7PyC6+6bzmQuqQod18Sq1KT5qygI/AqFcKOQw==</vt:lpwstr>
  </property>
  <property fmtid="{D5CDD505-2E9C-101B-9397-08002B2CF9AE}" pid="4" name="MFClassificationDate">
    <vt:lpwstr>2025-04-24T13:35:13.1393190+02:00</vt:lpwstr>
  </property>
  <property fmtid="{D5CDD505-2E9C-101B-9397-08002B2CF9AE}" pid="5" name="MFClassifiedBySID">
    <vt:lpwstr>UxC4dwLulzfINJ8nQH+xvX5LNGipWa4BRSZhPgxsCvm42mrIC/DSDv0ggS+FjUN/2v1BBotkLlY5aAiEhoi6ueyGJoKSkmkuNzedjxYFk6mp/Mvn1UNv4VhNmS8bM6Y+</vt:lpwstr>
  </property>
  <property fmtid="{D5CDD505-2E9C-101B-9397-08002B2CF9AE}" pid="6" name="MFGRNItemId">
    <vt:lpwstr>GRN-25e7eeaf-f184-47db-818b-254011b87eda</vt:lpwstr>
  </property>
  <property fmtid="{D5CDD505-2E9C-101B-9397-08002B2CF9AE}" pid="7" name="MFHash">
    <vt:lpwstr>TacY3nzmcqNua/s5v1mPTHBPAagreWYl/zSDIyjtYRM=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