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A2E0A" w:rsidRPr="00BA2E0A" w:rsidRDefault="00294BDC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/>
          <w:bCs/>
        </w:rPr>
        <w:t>2401-ILZ_.261.</w:t>
      </w:r>
      <w:r w:rsidR="00E45849">
        <w:rPr>
          <w:b/>
          <w:bCs/>
        </w:rPr>
        <w:t>4</w:t>
      </w:r>
      <w:r w:rsidR="00E03A5E">
        <w:rPr>
          <w:b/>
          <w:bCs/>
        </w:rPr>
        <w:t>4</w:t>
      </w:r>
      <w:bookmarkStart w:id="0" w:name="_GoBack"/>
      <w:bookmarkEnd w:id="0"/>
      <w:r w:rsidR="00BA2E0A" w:rsidRPr="000819D7">
        <w:rPr>
          <w:b/>
          <w:bCs/>
        </w:rPr>
        <w:t>.2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>
        <w:rPr>
          <w:b/>
          <w:bCs/>
        </w:rPr>
        <w:t>4 do Umowy</w:t>
      </w:r>
      <w:r w:rsidR="009C5F9F">
        <w:rPr>
          <w:b/>
          <w:bCs/>
        </w:rPr>
        <w:t xml:space="preserve"> nr …../2020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Default="00B559E6" w:rsidP="00B559E6">
      <w:pPr>
        <w:pStyle w:val="Textbody"/>
        <w:jc w:val="center"/>
      </w:pPr>
      <w:r>
        <w:t>w</w:t>
      </w:r>
      <w:r w:rsidR="006849BB" w:rsidRPr="007073F2">
        <w:t>ykonujących pracę na terenie</w:t>
      </w:r>
      <w:r w:rsidR="006849BB" w:rsidRPr="007073F2">
        <w:rPr>
          <w:b/>
          <w:bCs/>
        </w:rPr>
        <w:t xml:space="preserve"> </w:t>
      </w:r>
      <w:r w:rsidR="00EE58CA">
        <w:rPr>
          <w:b/>
          <w:bCs/>
        </w:rPr>
        <w:t>…………………………………………</w:t>
      </w:r>
      <w:r w:rsidR="006849BB" w:rsidRPr="007073F2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>występujących na terenie Izby Administracji Skarbowej</w:t>
      </w:r>
      <w:r w:rsidR="00B559E6">
        <w:rPr>
          <w:b/>
        </w:rPr>
        <w:br/>
      </w:r>
      <w:r w:rsidR="00B559E6" w:rsidRPr="00B559E6">
        <w:rPr>
          <w:b/>
        </w:rPr>
        <w:t xml:space="preserve">w Katowicach </w:t>
      </w:r>
      <w:r w:rsidR="00B559E6" w:rsidRPr="00B559E6">
        <w:rPr>
          <w:b/>
          <w:bCs/>
        </w:rPr>
        <w:t>– ……………………… Urzędu ………………………… w ……………………………………….</w:t>
      </w:r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1F67FA"/>
    <w:rsid w:val="00294BDC"/>
    <w:rsid w:val="002E6DF3"/>
    <w:rsid w:val="00426422"/>
    <w:rsid w:val="004C2553"/>
    <w:rsid w:val="00581A8E"/>
    <w:rsid w:val="006849BB"/>
    <w:rsid w:val="007073F2"/>
    <w:rsid w:val="00764FB1"/>
    <w:rsid w:val="00767A68"/>
    <w:rsid w:val="008B5E78"/>
    <w:rsid w:val="009C5F9F"/>
    <w:rsid w:val="00A15464"/>
    <w:rsid w:val="00A77E91"/>
    <w:rsid w:val="00B559E6"/>
    <w:rsid w:val="00BA2E0A"/>
    <w:rsid w:val="00CB4995"/>
    <w:rsid w:val="00CD3CF7"/>
    <w:rsid w:val="00D62E81"/>
    <w:rsid w:val="00D81954"/>
    <w:rsid w:val="00E03A5E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AA6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3</cp:revision>
  <cp:lastPrinted>2019-12-12T09:39:00Z</cp:lastPrinted>
  <dcterms:created xsi:type="dcterms:W3CDTF">2020-09-22T08:19:00Z</dcterms:created>
  <dcterms:modified xsi:type="dcterms:W3CDTF">2020-09-22T08:25:00Z</dcterms:modified>
</cp:coreProperties>
</file>